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FE5" w:rsidRPr="00E51FE5" w:rsidRDefault="00E51FE5" w:rsidP="00E51F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51FE5">
        <w:rPr>
          <w:rFonts w:ascii="Times New Roman" w:hAnsi="Times New Roman" w:cs="Times New Roman"/>
          <w:sz w:val="28"/>
          <w:szCs w:val="28"/>
          <w:shd w:val="clear" w:color="auto" w:fill="FFFFFF"/>
        </w:rPr>
        <w:t>«Отходы цивилиз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ации- в произведения искусства»</w:t>
      </w:r>
      <w:bookmarkStart w:id="0" w:name="_GoBack"/>
      <w:bookmarkEnd w:id="0"/>
    </w:p>
    <w:p w:rsidR="00E51FE5" w:rsidRDefault="00E51FE5" w:rsidP="002D7B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352B" w:rsidRPr="00FF17AD" w:rsidRDefault="003F352B" w:rsidP="002D7B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 xml:space="preserve">Учитель технологии  </w:t>
      </w:r>
    </w:p>
    <w:p w:rsidR="0072525D" w:rsidRPr="00FF17AD" w:rsidRDefault="00A01784" w:rsidP="002D7B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МБОУ «СОШ с УИОП №66»</w:t>
      </w:r>
      <w:r w:rsidR="0072525D" w:rsidRPr="00FF17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784" w:rsidRPr="00FF17AD" w:rsidRDefault="0072525D" w:rsidP="002D7B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A01784" w:rsidRPr="00FF17AD">
        <w:rPr>
          <w:rFonts w:ascii="Times New Roman" w:hAnsi="Times New Roman" w:cs="Times New Roman"/>
          <w:sz w:val="24"/>
          <w:szCs w:val="24"/>
        </w:rPr>
        <w:t>Кирова</w:t>
      </w:r>
    </w:p>
    <w:p w:rsidR="000A7E55" w:rsidRPr="00FF17AD" w:rsidRDefault="00A01784" w:rsidP="002D7B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FF17AD">
        <w:rPr>
          <w:rFonts w:ascii="Times New Roman" w:hAnsi="Times New Roman" w:cs="Times New Roman"/>
          <w:sz w:val="24"/>
          <w:szCs w:val="24"/>
        </w:rPr>
        <w:t>Гагаринова</w:t>
      </w:r>
      <w:proofErr w:type="spellEnd"/>
      <w:r w:rsidRPr="00FF17AD">
        <w:rPr>
          <w:rFonts w:ascii="Times New Roman" w:hAnsi="Times New Roman" w:cs="Times New Roman"/>
          <w:sz w:val="24"/>
          <w:szCs w:val="24"/>
        </w:rPr>
        <w:t xml:space="preserve"> Т.А.</w:t>
      </w:r>
    </w:p>
    <w:p w:rsidR="008F0DF5" w:rsidRDefault="008F0DF5" w:rsidP="002D7B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7AD" w:rsidRPr="00FF17AD" w:rsidRDefault="00F831D7" w:rsidP="002D7B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 мусора на сегодняшний день уже не просто трудность, а глобальная экологическая задача, которая требует немедленного решения. </w:t>
      </w:r>
      <w:r w:rsidR="00153D2E" w:rsidRPr="00FF17A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главных</w:t>
      </w:r>
      <w:r w:rsidRPr="00FF1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 утилизации отходов в России – низкая экологическая культура населения. </w:t>
      </w:r>
    </w:p>
    <w:p w:rsidR="00F831D7" w:rsidRPr="00FF17AD" w:rsidRDefault="00F831D7" w:rsidP="002D7B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Экологическое образование подрастающего поколения становится одной из задач, стоящих перед обществом. И в этом важная роль отво</w:t>
      </w:r>
      <w:r w:rsidR="00D95A64">
        <w:rPr>
          <w:rFonts w:ascii="Times New Roman" w:hAnsi="Times New Roman" w:cs="Times New Roman"/>
          <w:sz w:val="24"/>
          <w:szCs w:val="24"/>
          <w:shd w:val="clear" w:color="auto" w:fill="FFFFFF"/>
        </w:rPr>
        <w:t>дится общеобразовательной школе.</w:t>
      </w: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352B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Привитие учащимся культуры взаимоотношений с окружающей средой осуществляется как в процессе усвоения знаний, так и во время внеурочной деятельности учащихся.</w:t>
      </w:r>
    </w:p>
    <w:p w:rsidR="003F352B" w:rsidRPr="00FF17AD" w:rsidRDefault="003F352B" w:rsidP="002D7B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нашей школе ежегодно, осенью и весной, проходит акция «Чистый город». Ребята убирают от мусора территорию школы и близлежащих скверов. Дважды в год проводим сбор макулатуры, привлекая родителей. </w:t>
      </w:r>
    </w:p>
    <w:p w:rsidR="00A01784" w:rsidRPr="00FF17AD" w:rsidRDefault="003F352B" w:rsidP="002D7B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Учащиеся 7 класса в рамках проекта по географии, изучали историю реки </w:t>
      </w:r>
      <w:proofErr w:type="spellStart"/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Чумовицы</w:t>
      </w:r>
      <w:proofErr w:type="spellEnd"/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очищали русло реки от мусора и быт</w:t>
      </w:r>
      <w:r w:rsidR="00A01784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овых отходов. Выпустили буклеты</w:t>
      </w:r>
      <w:r w:rsidR="00153D2E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, в которых объяснили, чем опасно загрязнение малых рек</w:t>
      </w:r>
      <w:r w:rsidR="00A01784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A01784" w:rsidRPr="00FF17AD" w:rsidRDefault="002D7B64" w:rsidP="002D7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A01784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На уроках технологии в разделе «Домашняя экономика» (8 класс), я всегда провожу урок по теме: «Вторичное использование бытовых отходов», преследуя две цели: экономия средств в семье, воспитание экологической культуры. После урока ребята выполняют и защищают проекты «Вторичное использование бытовых отходов». Учащиеся презентуют фото и видеоматериал</w:t>
      </w:r>
      <w:r w:rsidR="00153D2E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A01784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, изделия с использованием бытовых отходов для изготовления различных предметов быта, садового оформления, одежды, аксессуаров</w:t>
      </w:r>
      <w:r w:rsidR="00B347E0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украшений.</w:t>
      </w:r>
    </w:p>
    <w:p w:rsidR="00A01784" w:rsidRPr="00FF17AD" w:rsidRDefault="00D95A64" w:rsidP="002D7B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FC2806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дной</w:t>
      </w:r>
      <w:r w:rsidR="00A01784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проектных работ </w:t>
      </w:r>
      <w:r w:rsidR="00FC2806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было создание изделий для оф</w:t>
      </w:r>
      <w:r w:rsidR="00652D85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ормления интерьера из</w:t>
      </w:r>
      <w:r w:rsidR="00FC2806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твёрдых бытовых отходов</w:t>
      </w:r>
      <w:r w:rsidR="00652D85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теме «Отходы цивилизации- в произведения искусства».</w:t>
      </w:r>
      <w:r w:rsidR="00FC2806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Работу выполнила </w:t>
      </w:r>
      <w:r w:rsidR="000F416E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ученица 9 класса Шишкина Дарья.</w:t>
      </w:r>
    </w:p>
    <w:p w:rsidR="00FC2806" w:rsidRPr="00FF17AD" w:rsidRDefault="00FC2806" w:rsidP="002D7B64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17AD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Цель</w:t>
      </w: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– распространить среди населения одну из идей использования бытовых отходов для создания изделий для оформления интерьера.</w:t>
      </w:r>
    </w:p>
    <w:p w:rsidR="00FC2806" w:rsidRPr="00FF17AD" w:rsidRDefault="00FC2806" w:rsidP="002D7B64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F17AD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Задачи:</w:t>
      </w:r>
    </w:p>
    <w:p w:rsidR="00FC2806" w:rsidRPr="00FF17AD" w:rsidRDefault="00FC2806" w:rsidP="002D7B64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-Изготовить изделия из бытовых отходов для оформления интерьера.</w:t>
      </w:r>
    </w:p>
    <w:p w:rsidR="00FC2806" w:rsidRPr="00FF17AD" w:rsidRDefault="00FC2806" w:rsidP="002D7B64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-Оформить выставку в школе, показать учащимся, учителям, родителям, как можно использовать бытовой мусор.</w:t>
      </w:r>
    </w:p>
    <w:p w:rsidR="00FC2806" w:rsidRPr="00FF17AD" w:rsidRDefault="00FC2806" w:rsidP="002D7B64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- Заинтересовать этой идеей, как можно большее количество людей.</w:t>
      </w:r>
    </w:p>
    <w:p w:rsidR="00D95A64" w:rsidRDefault="00FC2806" w:rsidP="002D7B6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Для работы использовались пластиковые бутылки и стаканчики, полиэтиленовые пакеты, картон, глянцевые журналы, стеклянные бутылки, остатки монтажной пены, тканей, потолочного плинтус</w:t>
      </w:r>
      <w:r w:rsidR="0072525D" w:rsidRPr="00FF17AD">
        <w:rPr>
          <w:rFonts w:ascii="Times New Roman" w:hAnsi="Times New Roman" w:cs="Times New Roman"/>
          <w:sz w:val="24"/>
          <w:szCs w:val="24"/>
        </w:rPr>
        <w:t>а и обоев</w:t>
      </w:r>
      <w:r w:rsidR="00652D85" w:rsidRPr="00FF17AD">
        <w:rPr>
          <w:rFonts w:ascii="Times New Roman" w:hAnsi="Times New Roman" w:cs="Times New Roman"/>
          <w:sz w:val="24"/>
          <w:szCs w:val="24"/>
        </w:rPr>
        <w:t>, кусочки кожи</w:t>
      </w:r>
      <w:r w:rsidR="0072525D" w:rsidRPr="00FF17AD">
        <w:rPr>
          <w:rFonts w:ascii="Times New Roman" w:hAnsi="Times New Roman" w:cs="Times New Roman"/>
          <w:sz w:val="24"/>
          <w:szCs w:val="24"/>
        </w:rPr>
        <w:t xml:space="preserve"> и многое другое.</w:t>
      </w:r>
      <w:r w:rsidR="00652D85" w:rsidRPr="00FF17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7B64" w:rsidRPr="00FF17AD" w:rsidRDefault="0072525D" w:rsidP="00D95A64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lastRenderedPageBreak/>
        <w:t xml:space="preserve">Эскизы городов были нарисованы и выполнены по </w:t>
      </w:r>
      <w:r w:rsidR="00B27356" w:rsidRPr="00FF17AD">
        <w:rPr>
          <w:rFonts w:ascii="Times New Roman" w:hAnsi="Times New Roman" w:cs="Times New Roman"/>
          <w:sz w:val="24"/>
          <w:szCs w:val="24"/>
        </w:rPr>
        <w:t>фотографиям, взятым</w:t>
      </w:r>
      <w:r w:rsidRPr="00FF17AD">
        <w:rPr>
          <w:rFonts w:ascii="Times New Roman" w:hAnsi="Times New Roman" w:cs="Times New Roman"/>
          <w:sz w:val="24"/>
          <w:szCs w:val="24"/>
        </w:rPr>
        <w:t xml:space="preserve"> </w:t>
      </w:r>
      <w:r w:rsidR="00B27356" w:rsidRPr="00FF17AD">
        <w:rPr>
          <w:rFonts w:ascii="Times New Roman" w:hAnsi="Times New Roman" w:cs="Times New Roman"/>
          <w:sz w:val="24"/>
          <w:szCs w:val="24"/>
        </w:rPr>
        <w:t xml:space="preserve">в </w:t>
      </w:r>
      <w:r w:rsidRPr="00FF17AD">
        <w:rPr>
          <w:rFonts w:ascii="Times New Roman" w:hAnsi="Times New Roman" w:cs="Times New Roman"/>
          <w:sz w:val="24"/>
          <w:szCs w:val="24"/>
        </w:rPr>
        <w:t>интернете.</w:t>
      </w:r>
      <w:r w:rsidR="00B27356" w:rsidRPr="00FF17AD">
        <w:rPr>
          <w:rFonts w:ascii="Times New Roman" w:hAnsi="Times New Roman" w:cs="Times New Roman"/>
          <w:sz w:val="24"/>
          <w:szCs w:val="24"/>
        </w:rPr>
        <w:t xml:space="preserve"> </w:t>
      </w:r>
      <w:r w:rsidR="002D7B64" w:rsidRPr="00FF17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9080" cy="21907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46" cy="2205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B64" w:rsidRPr="00FF17AD">
        <w:rPr>
          <w:rFonts w:ascii="Times New Roman" w:hAnsi="Times New Roman" w:cs="Times New Roman"/>
          <w:sz w:val="24"/>
          <w:szCs w:val="24"/>
        </w:rPr>
        <w:t xml:space="preserve">       </w:t>
      </w:r>
      <w:r w:rsidR="002D7B64" w:rsidRPr="00FF17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372" cy="2133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94" cy="214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7AD" w:rsidRDefault="00FF17AD" w:rsidP="004F53EC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B64" w:rsidRDefault="00B27356" w:rsidP="004F53EC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Картины</w:t>
      </w:r>
      <w:r w:rsidR="0072525D" w:rsidRPr="00FF17AD">
        <w:rPr>
          <w:rFonts w:ascii="Times New Roman" w:hAnsi="Times New Roman" w:cs="Times New Roman"/>
          <w:sz w:val="24"/>
          <w:szCs w:val="24"/>
        </w:rPr>
        <w:t xml:space="preserve"> </w:t>
      </w:r>
      <w:r w:rsidRPr="00FF17AD">
        <w:rPr>
          <w:rFonts w:ascii="Times New Roman" w:hAnsi="Times New Roman" w:cs="Times New Roman"/>
          <w:sz w:val="24"/>
          <w:szCs w:val="24"/>
        </w:rPr>
        <w:t>п</w:t>
      </w:r>
      <w:r w:rsidR="0072525D" w:rsidRPr="00FF17AD">
        <w:rPr>
          <w:rFonts w:ascii="Times New Roman" w:hAnsi="Times New Roman" w:cs="Times New Roman"/>
          <w:sz w:val="24"/>
          <w:szCs w:val="24"/>
        </w:rPr>
        <w:t xml:space="preserve">тиц </w:t>
      </w:r>
      <w:r w:rsidRPr="00FF17AD">
        <w:rPr>
          <w:rFonts w:ascii="Times New Roman" w:hAnsi="Times New Roman" w:cs="Times New Roman"/>
          <w:sz w:val="24"/>
          <w:szCs w:val="24"/>
        </w:rPr>
        <w:t>–авторская идея</w:t>
      </w:r>
      <w:r w:rsidR="0072525D" w:rsidRPr="00FF17AD">
        <w:rPr>
          <w:rFonts w:ascii="Times New Roman" w:hAnsi="Times New Roman" w:cs="Times New Roman"/>
          <w:sz w:val="24"/>
          <w:szCs w:val="24"/>
        </w:rPr>
        <w:t>,</w:t>
      </w:r>
      <w:r w:rsidRPr="00FF17AD">
        <w:rPr>
          <w:rFonts w:ascii="Times New Roman" w:hAnsi="Times New Roman" w:cs="Times New Roman"/>
          <w:sz w:val="24"/>
          <w:szCs w:val="24"/>
        </w:rPr>
        <w:t xml:space="preserve"> воплощение стихий огня и воды;</w:t>
      </w:r>
    </w:p>
    <w:p w:rsidR="00FF17AD" w:rsidRPr="00FF17AD" w:rsidRDefault="00FF17AD" w:rsidP="004F53EC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525D" w:rsidRPr="00FF17AD" w:rsidRDefault="004C67CE" w:rsidP="002D7B64">
      <w:pPr>
        <w:pStyle w:val="a3"/>
        <w:spacing w:after="0"/>
        <w:ind w:left="0" w:right="-1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166370</wp:posOffset>
            </wp:positionV>
            <wp:extent cx="2350135" cy="2023110"/>
            <wp:effectExtent l="0" t="7937" r="4127" b="4128"/>
            <wp:wrapSquare wrapText="bothSides"/>
            <wp:docPr id="3" name="Рисунок 3" descr="C:\Users\Пользователь\Desktop\проект технология\фото\выставка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ект технология\фото\выставка\DSC_0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61" r="6817"/>
                    <a:stretch/>
                  </pic:blipFill>
                  <pic:spPr bwMode="auto">
                    <a:xfrm rot="5400000">
                      <a:off x="0" y="0"/>
                      <a:ext cx="235013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D7B64" w:rsidRPr="00FF17A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D7B64" w:rsidRPr="00FF17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2349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94" cy="23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B64" w:rsidRPr="00FF17AD">
        <w:rPr>
          <w:rFonts w:ascii="Times New Roman" w:hAnsi="Times New Roman" w:cs="Times New Roman"/>
          <w:sz w:val="24"/>
          <w:szCs w:val="24"/>
        </w:rPr>
        <w:t xml:space="preserve"> </w:t>
      </w:r>
      <w:r w:rsidRPr="00FF17AD">
        <w:rPr>
          <w:rFonts w:ascii="Times New Roman" w:hAnsi="Times New Roman" w:cs="Times New Roman"/>
          <w:sz w:val="24"/>
          <w:szCs w:val="24"/>
        </w:rPr>
        <w:t xml:space="preserve">  </w:t>
      </w:r>
      <w:r w:rsidRPr="00FF17AD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2525D" w:rsidRPr="00FF17AD">
        <w:rPr>
          <w:rFonts w:ascii="Times New Roman" w:hAnsi="Times New Roman" w:cs="Times New Roman"/>
          <w:sz w:val="24"/>
          <w:szCs w:val="24"/>
        </w:rPr>
        <w:t>зеркало сделано в морской тематике, чтобы о</w:t>
      </w:r>
      <w:r w:rsidR="002D7B64" w:rsidRPr="00FF17AD">
        <w:rPr>
          <w:rFonts w:ascii="Times New Roman" w:hAnsi="Times New Roman" w:cs="Times New Roman"/>
          <w:sz w:val="24"/>
          <w:szCs w:val="24"/>
        </w:rPr>
        <w:t xml:space="preserve">братить внимание на загрязнение </w:t>
      </w:r>
      <w:r w:rsidR="0072525D" w:rsidRPr="00FF17AD">
        <w:rPr>
          <w:rFonts w:ascii="Times New Roman" w:hAnsi="Times New Roman" w:cs="Times New Roman"/>
          <w:sz w:val="24"/>
          <w:szCs w:val="24"/>
        </w:rPr>
        <w:t xml:space="preserve">водной среды. </w:t>
      </w:r>
    </w:p>
    <w:p w:rsidR="00652D85" w:rsidRPr="00FF17AD" w:rsidRDefault="00634882" w:rsidP="002D7B6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С данным проектом Даша принимала участие на муниципальном и региональном этапах Всероссийской олимпиаде школьников, где соответственно стала призёром и победителем.</w:t>
      </w:r>
    </w:p>
    <w:p w:rsidR="0072525D" w:rsidRPr="00FF17AD" w:rsidRDefault="00652D85" w:rsidP="002D7B6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Идея показалась интересной и необычной</w:t>
      </w:r>
      <w:r w:rsidRPr="00FF17AD">
        <w:rPr>
          <w:rFonts w:ascii="Times New Roman" w:hAnsi="Times New Roman" w:cs="Times New Roman"/>
          <w:sz w:val="24"/>
          <w:szCs w:val="24"/>
        </w:rPr>
        <w:t xml:space="preserve">. </w:t>
      </w:r>
      <w:r w:rsidR="0072525D" w:rsidRPr="00FF17AD">
        <w:rPr>
          <w:rFonts w:ascii="Times New Roman" w:hAnsi="Times New Roman" w:cs="Times New Roman"/>
          <w:sz w:val="24"/>
          <w:szCs w:val="24"/>
        </w:rPr>
        <w:t>После оформления и открытия выставки, Даша провела классные часы по проблемам экологии с презентацией своих работ. Ребята внимательно слушали и тоже заинтересовались этой идеей. Выставка стала пополняться работами других ребят</w:t>
      </w:r>
      <w:r w:rsidR="00634882" w:rsidRPr="00FF17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4882" w:rsidRPr="00FF17AD" w:rsidRDefault="00634882" w:rsidP="002D7B6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Я планирую продолжить работу над формированием экологической культуры учащихся на уроках технологии и во внеурочной деятельности</w:t>
      </w:r>
      <w:r w:rsidR="00DB5003" w:rsidRPr="00FF17AD">
        <w:rPr>
          <w:rFonts w:ascii="Times New Roman" w:hAnsi="Times New Roman" w:cs="Times New Roman"/>
          <w:sz w:val="24"/>
          <w:szCs w:val="24"/>
        </w:rPr>
        <w:t xml:space="preserve">, по теме: </w:t>
      </w:r>
      <w:r w:rsidRPr="00FF17AD">
        <w:rPr>
          <w:rFonts w:ascii="Times New Roman" w:hAnsi="Times New Roman" w:cs="Times New Roman"/>
          <w:sz w:val="24"/>
          <w:szCs w:val="24"/>
        </w:rPr>
        <w:t>«</w:t>
      </w:r>
      <w:r w:rsidR="00DB5003" w:rsidRPr="00FF17AD">
        <w:rPr>
          <w:rFonts w:ascii="Times New Roman" w:hAnsi="Times New Roman" w:cs="Times New Roman"/>
          <w:sz w:val="24"/>
          <w:szCs w:val="24"/>
        </w:rPr>
        <w:t>Творческие и</w:t>
      </w:r>
      <w:r w:rsidRPr="00FF17AD">
        <w:rPr>
          <w:rFonts w:ascii="Times New Roman" w:hAnsi="Times New Roman" w:cs="Times New Roman"/>
          <w:sz w:val="24"/>
          <w:szCs w:val="24"/>
        </w:rPr>
        <w:t>деи использования бытовых отходов в жизни»</w:t>
      </w:r>
      <w:r w:rsidR="00DB5003" w:rsidRPr="00FF17AD">
        <w:rPr>
          <w:rFonts w:ascii="Times New Roman" w:hAnsi="Times New Roman" w:cs="Times New Roman"/>
          <w:sz w:val="24"/>
          <w:szCs w:val="24"/>
        </w:rPr>
        <w:t>, организова</w:t>
      </w:r>
      <w:r w:rsidR="00FF17AD">
        <w:rPr>
          <w:rFonts w:ascii="Times New Roman" w:hAnsi="Times New Roman" w:cs="Times New Roman"/>
          <w:sz w:val="24"/>
          <w:szCs w:val="24"/>
        </w:rPr>
        <w:t>ть</w:t>
      </w:r>
      <w:r w:rsidR="00DB5003" w:rsidRPr="00FF17AD">
        <w:rPr>
          <w:rFonts w:ascii="Times New Roman" w:hAnsi="Times New Roman" w:cs="Times New Roman"/>
          <w:sz w:val="24"/>
          <w:szCs w:val="24"/>
        </w:rPr>
        <w:t xml:space="preserve"> кружок.</w:t>
      </w:r>
    </w:p>
    <w:p w:rsidR="00FC2806" w:rsidRPr="00FF17AD" w:rsidRDefault="00FC2806" w:rsidP="002D7B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1784" w:rsidRPr="00FF17AD" w:rsidRDefault="00A01784" w:rsidP="002D7B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831D7" w:rsidRPr="00FF17AD" w:rsidRDefault="00F831D7" w:rsidP="002D7B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831D7" w:rsidRPr="00FF17AD" w:rsidSect="00D95A6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1D7"/>
    <w:rsid w:val="000752D7"/>
    <w:rsid w:val="000A7E55"/>
    <w:rsid w:val="000F416E"/>
    <w:rsid w:val="00153D2E"/>
    <w:rsid w:val="00214D90"/>
    <w:rsid w:val="002D7B64"/>
    <w:rsid w:val="003F352B"/>
    <w:rsid w:val="004C67CE"/>
    <w:rsid w:val="004F53EC"/>
    <w:rsid w:val="005341DC"/>
    <w:rsid w:val="00634882"/>
    <w:rsid w:val="00652D85"/>
    <w:rsid w:val="0072525D"/>
    <w:rsid w:val="008F0DF5"/>
    <w:rsid w:val="00A01784"/>
    <w:rsid w:val="00B27356"/>
    <w:rsid w:val="00B347E0"/>
    <w:rsid w:val="00B65027"/>
    <w:rsid w:val="00D23A16"/>
    <w:rsid w:val="00D95A64"/>
    <w:rsid w:val="00DB5003"/>
    <w:rsid w:val="00E51FE5"/>
    <w:rsid w:val="00F831D7"/>
    <w:rsid w:val="00FC2806"/>
    <w:rsid w:val="00FF1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806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0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SCHOOL66</Company>
  <LinksUpToDate>false</LinksUpToDate>
  <CharactersWithSpaces>3282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Teteryatnikova</cp:lastModifiedBy>
  <cp:revision>14</cp:revision>
  <dcterms:created xsi:type="dcterms:W3CDTF">2018-04-17T09:30:00Z</dcterms:created>
  <dcterms:modified xsi:type="dcterms:W3CDTF">2018-06-14T12:16:00Z</dcterms:modified>
</cp:coreProperties>
</file>