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17" w:rsidRPr="00397F3D" w:rsidRDefault="00DF2717" w:rsidP="00DF2717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Основные мероприятия (в </w:t>
      </w:r>
      <w:r w:rsidRPr="00625FA0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соответствии с планом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), направленные на экологическое воспитание, формирование</w:t>
      </w:r>
      <w:r w:rsidRPr="00625F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экологи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ческой культуры </w:t>
      </w:r>
      <w:r w:rsidRPr="00625F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области обращения с твёрдыми коммунальными отходами 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Слободском районе:</w:t>
      </w:r>
    </w:p>
    <w:p w:rsidR="00DF2717" w:rsidRDefault="00DF2717" w:rsidP="00DF27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и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нформирование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переходе на новую систему ТКО и национальном проекте «Экология»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 xml:space="preserve"> (на сайте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 раздел «Обращение с ТКО», информация систематически обновляется, также размещается на сайтах поселений района, информационных стендах, в 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социальных сетях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культурно-досуговых учреждений, на сайтах образовательных организаций.</w:t>
      </w:r>
      <w:proofErr w:type="gramEnd"/>
    </w:p>
    <w:p w:rsidR="00DF2717" w:rsidRDefault="00DF2717" w:rsidP="00DF27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поселениях района определены ответственные лица, лидеры общественного мнения (депутаты сельских Дум, старосты, старшие по домам) за проведение разъяснительной работы среди населения по переходу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новую систему обращения с ТКО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62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ноября 2018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 9 месяцев 2019 года в поселениях района проведены 3</w:t>
      </w:r>
      <w:r w:rsidRPr="0062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 встреч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 гражданами,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ручен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информационные материалы.</w:t>
      </w:r>
      <w:proofErr w:type="gramEnd"/>
    </w:p>
    <w:p w:rsidR="000824E1" w:rsidRDefault="000824E1" w:rsidP="000824E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56A75">
        <w:rPr>
          <w:rFonts w:ascii="Times New Roman" w:hAnsi="Times New Roman"/>
          <w:color w:val="000000"/>
          <w:sz w:val="28"/>
          <w:szCs w:val="28"/>
        </w:rPr>
        <w:t>в</w:t>
      </w:r>
      <w:r w:rsidR="00556A75">
        <w:rPr>
          <w:rFonts w:ascii="Times New Roman" w:hAnsi="Times New Roman"/>
          <w:color w:val="000000"/>
          <w:sz w:val="28"/>
          <w:szCs w:val="28"/>
        </w:rPr>
        <w:t>се н/</w:t>
      </w:r>
      <w:proofErr w:type="gramStart"/>
      <w:r w:rsidR="00556A7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556A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A75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556A75">
        <w:rPr>
          <w:rFonts w:ascii="Times New Roman" w:hAnsi="Times New Roman"/>
          <w:color w:val="000000"/>
          <w:sz w:val="28"/>
          <w:szCs w:val="28"/>
        </w:rPr>
        <w:t>обеспечены контейнерным сбором ТКО</w:t>
      </w:r>
      <w:r w:rsidR="00556A75">
        <w:rPr>
          <w:rFonts w:ascii="Times New Roman" w:hAnsi="Times New Roman"/>
          <w:color w:val="000000"/>
          <w:sz w:val="28"/>
          <w:szCs w:val="28"/>
        </w:rPr>
        <w:t>. В</w:t>
      </w:r>
      <w:r w:rsidRPr="00625FA0">
        <w:rPr>
          <w:rFonts w:ascii="Times New Roman" w:hAnsi="Times New Roman"/>
          <w:color w:val="000000"/>
          <w:sz w:val="28"/>
          <w:szCs w:val="28"/>
        </w:rPr>
        <w:t xml:space="preserve"> 5 поселениях района частично </w:t>
      </w:r>
      <w:r>
        <w:rPr>
          <w:rFonts w:ascii="Times New Roman" w:hAnsi="Times New Roman"/>
          <w:color w:val="000000"/>
          <w:sz w:val="28"/>
          <w:szCs w:val="28"/>
        </w:rPr>
        <w:t xml:space="preserve">оборудованы площадки </w:t>
      </w:r>
      <w:r w:rsidRPr="00625FA0">
        <w:rPr>
          <w:rFonts w:ascii="Times New Roman" w:hAnsi="Times New Roman"/>
          <w:color w:val="000000"/>
          <w:sz w:val="28"/>
          <w:szCs w:val="28"/>
        </w:rPr>
        <w:t>накопления ТКО за сче</w:t>
      </w:r>
      <w:r>
        <w:rPr>
          <w:rFonts w:ascii="Times New Roman" w:hAnsi="Times New Roman"/>
          <w:color w:val="000000"/>
          <w:sz w:val="28"/>
          <w:szCs w:val="28"/>
        </w:rPr>
        <w:t>т средств областной субсидии (38</w:t>
      </w:r>
      <w:r w:rsidRPr="00625FA0">
        <w:rPr>
          <w:rFonts w:ascii="Times New Roman" w:hAnsi="Times New Roman"/>
          <w:color w:val="000000"/>
          <w:sz w:val="28"/>
          <w:szCs w:val="28"/>
        </w:rPr>
        <w:t xml:space="preserve"> контейнерных площадок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56A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 1637 00 руб.</w:t>
      </w:r>
      <w:r w:rsidRPr="00625FA0"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участия в ПП</w:t>
      </w:r>
      <w:r w:rsidRPr="00625FA0">
        <w:rPr>
          <w:rFonts w:ascii="Times New Roman" w:hAnsi="Times New Roman"/>
          <w:color w:val="000000"/>
          <w:sz w:val="28"/>
          <w:szCs w:val="28"/>
        </w:rPr>
        <w:t xml:space="preserve">МИ в </w:t>
      </w:r>
      <w:r>
        <w:rPr>
          <w:rFonts w:ascii="Times New Roman" w:hAnsi="Times New Roman"/>
          <w:color w:val="000000"/>
          <w:sz w:val="28"/>
          <w:szCs w:val="28"/>
        </w:rPr>
        <w:t xml:space="preserve">3 поселениях </w:t>
      </w:r>
      <w:r w:rsidR="00556A75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625FA0">
        <w:rPr>
          <w:rFonts w:ascii="Times New Roman" w:hAnsi="Times New Roman"/>
          <w:color w:val="000000"/>
          <w:sz w:val="28"/>
          <w:szCs w:val="28"/>
        </w:rPr>
        <w:t>оборудованы контейнерные пл</w:t>
      </w:r>
      <w:r>
        <w:rPr>
          <w:rFonts w:ascii="Times New Roman" w:hAnsi="Times New Roman"/>
          <w:color w:val="000000"/>
          <w:sz w:val="28"/>
          <w:szCs w:val="28"/>
        </w:rPr>
        <w:t xml:space="preserve">ощадки, установлены контейнеры для сбора и накопления ТКО. </w:t>
      </w:r>
      <w:r w:rsidR="00556A75">
        <w:rPr>
          <w:rFonts w:ascii="Times New Roman" w:hAnsi="Times New Roman"/>
          <w:color w:val="000000"/>
          <w:sz w:val="28"/>
          <w:szCs w:val="28"/>
        </w:rPr>
        <w:t>Всего за 2019 год создано</w:t>
      </w:r>
      <w:r>
        <w:rPr>
          <w:rFonts w:ascii="Times New Roman" w:hAnsi="Times New Roman"/>
          <w:color w:val="000000"/>
          <w:sz w:val="28"/>
          <w:szCs w:val="28"/>
        </w:rPr>
        <w:t xml:space="preserve"> 68 площадок.</w:t>
      </w:r>
      <w:r w:rsidRPr="001C5F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24E1" w:rsidRDefault="000824E1" w:rsidP="000824E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FA0">
        <w:rPr>
          <w:rFonts w:ascii="Times New Roman" w:hAnsi="Times New Roman"/>
          <w:color w:val="000000"/>
          <w:sz w:val="28"/>
          <w:szCs w:val="28"/>
        </w:rPr>
        <w:t>При формировании бюджетов на 2020 год часть поселений района планируют предусмотреть денежные средства на создание мест накопления ТКО.</w:t>
      </w:r>
      <w:r>
        <w:rPr>
          <w:rFonts w:ascii="Times New Roman" w:hAnsi="Times New Roman"/>
          <w:color w:val="000000"/>
          <w:sz w:val="28"/>
          <w:szCs w:val="28"/>
        </w:rPr>
        <w:t xml:space="preserve"> Два </w:t>
      </w:r>
      <w:r w:rsidRPr="00625FA0">
        <w:rPr>
          <w:rFonts w:ascii="Times New Roman" w:hAnsi="Times New Roman"/>
          <w:color w:val="000000"/>
          <w:sz w:val="28"/>
          <w:szCs w:val="28"/>
        </w:rPr>
        <w:t xml:space="preserve">поселения района в 2020 году планируют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дополнительно обустроить площадки </w:t>
      </w:r>
      <w:r w:rsidRPr="00625FA0">
        <w:rPr>
          <w:rFonts w:ascii="Times New Roman" w:hAnsi="Times New Roman"/>
          <w:color w:val="000000"/>
          <w:sz w:val="28"/>
          <w:szCs w:val="28"/>
        </w:rPr>
        <w:t>накопления ТКО (участие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проекта</w:t>
      </w:r>
      <w:r w:rsidRPr="00625FA0">
        <w:rPr>
          <w:rFonts w:ascii="Times New Roman" w:hAnsi="Times New Roman"/>
          <w:color w:val="000000"/>
          <w:sz w:val="28"/>
          <w:szCs w:val="28"/>
        </w:rPr>
        <w:t xml:space="preserve"> «Благоустройство сельских территорий»)</w:t>
      </w:r>
      <w:r w:rsidR="00556A75">
        <w:rPr>
          <w:rFonts w:ascii="Times New Roman" w:hAnsi="Times New Roman"/>
          <w:color w:val="000000"/>
          <w:sz w:val="28"/>
          <w:szCs w:val="28"/>
        </w:rPr>
        <w:t>;</w:t>
      </w:r>
    </w:p>
    <w:p w:rsidR="00DF2717" w:rsidRDefault="00DF2717" w:rsidP="00DF27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Слободского района проведены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семинаров и 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рабочих совещаний с главам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поселений по тематике 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сбора, хранения и транспортирования ТКО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овместно с природоохранным центром, региональным оператором АО «Куприт», специализированными организациями-перевозчиками ТКО, АО «</w:t>
      </w:r>
      <w:proofErr w:type="spellStart"/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Энергосбыт</w:t>
      </w:r>
      <w:proofErr w:type="spellEnd"/>
      <w:r w:rsidRPr="00625F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1658" w:rsidRDefault="00B42AD8" w:rsidP="00DF27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феврале-марте 2019 года </w:t>
      </w:r>
      <w:r w:rsidR="000824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некорректном начислении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платы за услугу обращения с ТКО</w:t>
      </w:r>
      <w:r w:rsidR="000824E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квитанциях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главами поселений проведена </w:t>
      </w:r>
      <w:r w:rsidR="001F165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составлению списков собственников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помещений</w:t>
      </w:r>
      <w:r w:rsidR="001F16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личном обращении в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Энергосбыт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для корректировки сведений</w:t>
      </w:r>
      <w:r w:rsidR="000824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1658">
        <w:rPr>
          <w:rFonts w:ascii="Times New Roman" w:eastAsia="Times New Roman" w:hAnsi="Times New Roman"/>
          <w:sz w:val="28"/>
          <w:szCs w:val="28"/>
          <w:lang w:eastAsia="ru-RU"/>
        </w:rPr>
        <w:t>перерасчета оплаты услуги</w:t>
      </w:r>
      <w:r w:rsidR="000824E1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жителями района.</w:t>
      </w:r>
      <w:r w:rsidR="001F165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позволило избежать </w:t>
      </w:r>
      <w:r w:rsidR="000824E1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недовольства населения </w:t>
      </w:r>
      <w:r w:rsidR="000824E1">
        <w:rPr>
          <w:rFonts w:ascii="Times New Roman" w:eastAsia="Times New Roman" w:hAnsi="Times New Roman"/>
          <w:sz w:val="28"/>
          <w:szCs w:val="28"/>
          <w:lang w:eastAsia="ru-RU"/>
        </w:rPr>
        <w:t>и массового обращения граждан в АО «</w:t>
      </w:r>
      <w:proofErr w:type="spellStart"/>
      <w:r w:rsidR="000824E1">
        <w:rPr>
          <w:rFonts w:ascii="Times New Roman" w:eastAsia="Times New Roman" w:hAnsi="Times New Roman"/>
          <w:sz w:val="28"/>
          <w:szCs w:val="28"/>
          <w:lang w:eastAsia="ru-RU"/>
        </w:rPr>
        <w:t>Энергосбыт</w:t>
      </w:r>
      <w:proofErr w:type="spellEnd"/>
      <w:r w:rsidR="000824E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56A75" w:rsidRDefault="00556A75" w:rsidP="00556A7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62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едется систематическое оперативное реагирование на жалобы и проблемные вопросы, поднимаемые гражданами, выявляемые контрольно-надзорными органами, в рамках перехода на новую систему обращения с ТКО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</w:t>
      </w:r>
      <w:r w:rsidRPr="0062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оперативного решения вопросов и проблем при оказа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услуги по обращению с ТКО в </w:t>
      </w:r>
      <w:r w:rsidRPr="0062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создана рабочая группа (штаб)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714E" w:rsidRPr="00556A75" w:rsidRDefault="00556A75" w:rsidP="00DF271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D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образовательных организациях </w:t>
      </w:r>
      <w:r w:rsidR="00DF2717" w:rsidRPr="00625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</w:t>
      </w:r>
      <w:r w:rsidR="00D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DF2717" w:rsidRPr="00625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урок</w:t>
      </w:r>
      <w:r w:rsidR="00D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DF2717" w:rsidRPr="00625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="00DF27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тему «Раздельный сбор мусора», экологические акции и мероприятия</w:t>
      </w:r>
      <w:r w:rsidR="00DF2717" w:rsidRPr="00397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F2717" w:rsidRPr="00625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раздельному сбору мусора, </w:t>
      </w:r>
      <w:r w:rsidR="00DF2717" w:rsidRPr="0062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сбору отработанных аккумуляторных батареек, макулатуры.</w:t>
      </w:r>
    </w:p>
    <w:sectPr w:rsidR="004E714E" w:rsidRPr="00556A75" w:rsidSect="00556A75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4E"/>
    <w:rsid w:val="000042BF"/>
    <w:rsid w:val="00004A0A"/>
    <w:rsid w:val="00006751"/>
    <w:rsid w:val="00011A3E"/>
    <w:rsid w:val="000125F5"/>
    <w:rsid w:val="00012862"/>
    <w:rsid w:val="00025618"/>
    <w:rsid w:val="0003036B"/>
    <w:rsid w:val="0003144D"/>
    <w:rsid w:val="00033A98"/>
    <w:rsid w:val="000373D8"/>
    <w:rsid w:val="000403BC"/>
    <w:rsid w:val="00040557"/>
    <w:rsid w:val="000417B2"/>
    <w:rsid w:val="000471C6"/>
    <w:rsid w:val="00051F30"/>
    <w:rsid w:val="00051FEC"/>
    <w:rsid w:val="00052028"/>
    <w:rsid w:val="0005259C"/>
    <w:rsid w:val="00055F81"/>
    <w:rsid w:val="00056561"/>
    <w:rsid w:val="0005717C"/>
    <w:rsid w:val="000601E4"/>
    <w:rsid w:val="000640FA"/>
    <w:rsid w:val="00067B0E"/>
    <w:rsid w:val="0007620D"/>
    <w:rsid w:val="0008074D"/>
    <w:rsid w:val="00081378"/>
    <w:rsid w:val="00081B60"/>
    <w:rsid w:val="00081E8B"/>
    <w:rsid w:val="000824E1"/>
    <w:rsid w:val="00091607"/>
    <w:rsid w:val="00093F5D"/>
    <w:rsid w:val="00094FDF"/>
    <w:rsid w:val="000953F1"/>
    <w:rsid w:val="000A143A"/>
    <w:rsid w:val="000A7224"/>
    <w:rsid w:val="000A7A07"/>
    <w:rsid w:val="000B30F0"/>
    <w:rsid w:val="000C0E2B"/>
    <w:rsid w:val="000C25A5"/>
    <w:rsid w:val="000C362F"/>
    <w:rsid w:val="000D1C43"/>
    <w:rsid w:val="000E2B43"/>
    <w:rsid w:val="000E7646"/>
    <w:rsid w:val="000E7F3C"/>
    <w:rsid w:val="000F38A2"/>
    <w:rsid w:val="000F708C"/>
    <w:rsid w:val="001006AF"/>
    <w:rsid w:val="00110AE9"/>
    <w:rsid w:val="0011223C"/>
    <w:rsid w:val="0011717D"/>
    <w:rsid w:val="001222DD"/>
    <w:rsid w:val="0012325C"/>
    <w:rsid w:val="00127066"/>
    <w:rsid w:val="0013027A"/>
    <w:rsid w:val="00131507"/>
    <w:rsid w:val="00131F59"/>
    <w:rsid w:val="00134F2D"/>
    <w:rsid w:val="0014481D"/>
    <w:rsid w:val="001455C5"/>
    <w:rsid w:val="00160927"/>
    <w:rsid w:val="00162FBB"/>
    <w:rsid w:val="001653BC"/>
    <w:rsid w:val="001659CE"/>
    <w:rsid w:val="00172E2F"/>
    <w:rsid w:val="0017442D"/>
    <w:rsid w:val="001749F6"/>
    <w:rsid w:val="001760F9"/>
    <w:rsid w:val="0018055C"/>
    <w:rsid w:val="00180724"/>
    <w:rsid w:val="001827BB"/>
    <w:rsid w:val="0018302C"/>
    <w:rsid w:val="001830FD"/>
    <w:rsid w:val="00184ABB"/>
    <w:rsid w:val="00184D1B"/>
    <w:rsid w:val="00185BA4"/>
    <w:rsid w:val="0018616F"/>
    <w:rsid w:val="00192112"/>
    <w:rsid w:val="0019512D"/>
    <w:rsid w:val="001954C7"/>
    <w:rsid w:val="00195609"/>
    <w:rsid w:val="001A1ABA"/>
    <w:rsid w:val="001A4916"/>
    <w:rsid w:val="001B6716"/>
    <w:rsid w:val="001C1154"/>
    <w:rsid w:val="001C5F5A"/>
    <w:rsid w:val="001D6D26"/>
    <w:rsid w:val="001E04FC"/>
    <w:rsid w:val="001E0604"/>
    <w:rsid w:val="001F1658"/>
    <w:rsid w:val="001F1753"/>
    <w:rsid w:val="001F3EE5"/>
    <w:rsid w:val="00203308"/>
    <w:rsid w:val="00206FF0"/>
    <w:rsid w:val="00234026"/>
    <w:rsid w:val="00236DDC"/>
    <w:rsid w:val="00237B17"/>
    <w:rsid w:val="00237F09"/>
    <w:rsid w:val="00241B2D"/>
    <w:rsid w:val="00242E45"/>
    <w:rsid w:val="00243D9A"/>
    <w:rsid w:val="00244990"/>
    <w:rsid w:val="002628D5"/>
    <w:rsid w:val="00271DF3"/>
    <w:rsid w:val="00271F45"/>
    <w:rsid w:val="0027305C"/>
    <w:rsid w:val="00273D3C"/>
    <w:rsid w:val="00284426"/>
    <w:rsid w:val="00292BB9"/>
    <w:rsid w:val="002968E4"/>
    <w:rsid w:val="002A3F11"/>
    <w:rsid w:val="002A593C"/>
    <w:rsid w:val="002A7F98"/>
    <w:rsid w:val="002B0E41"/>
    <w:rsid w:val="002B1716"/>
    <w:rsid w:val="002B1E12"/>
    <w:rsid w:val="002B3F89"/>
    <w:rsid w:val="002B623D"/>
    <w:rsid w:val="002B7CE7"/>
    <w:rsid w:val="002C5660"/>
    <w:rsid w:val="002C5E8F"/>
    <w:rsid w:val="002C7179"/>
    <w:rsid w:val="002C78BC"/>
    <w:rsid w:val="002D0D32"/>
    <w:rsid w:val="002D1740"/>
    <w:rsid w:val="002D388D"/>
    <w:rsid w:val="002E165F"/>
    <w:rsid w:val="002E2EF2"/>
    <w:rsid w:val="002F039D"/>
    <w:rsid w:val="002F1A65"/>
    <w:rsid w:val="002F6A31"/>
    <w:rsid w:val="00303983"/>
    <w:rsid w:val="0030462D"/>
    <w:rsid w:val="00304E66"/>
    <w:rsid w:val="00306A6F"/>
    <w:rsid w:val="003071CA"/>
    <w:rsid w:val="0030722C"/>
    <w:rsid w:val="00326A02"/>
    <w:rsid w:val="00334C67"/>
    <w:rsid w:val="003350AC"/>
    <w:rsid w:val="00336296"/>
    <w:rsid w:val="00337788"/>
    <w:rsid w:val="003416F8"/>
    <w:rsid w:val="003449DD"/>
    <w:rsid w:val="0034524C"/>
    <w:rsid w:val="00346985"/>
    <w:rsid w:val="0035172F"/>
    <w:rsid w:val="00352DD3"/>
    <w:rsid w:val="0036248A"/>
    <w:rsid w:val="00362EF3"/>
    <w:rsid w:val="0036608E"/>
    <w:rsid w:val="0036751A"/>
    <w:rsid w:val="003756BC"/>
    <w:rsid w:val="00376DB7"/>
    <w:rsid w:val="00383C24"/>
    <w:rsid w:val="003872BD"/>
    <w:rsid w:val="00392B76"/>
    <w:rsid w:val="003A3F45"/>
    <w:rsid w:val="003A4B14"/>
    <w:rsid w:val="003A596D"/>
    <w:rsid w:val="003A73E1"/>
    <w:rsid w:val="003B575C"/>
    <w:rsid w:val="003B73D9"/>
    <w:rsid w:val="003C02A9"/>
    <w:rsid w:val="003C16C1"/>
    <w:rsid w:val="003C25A8"/>
    <w:rsid w:val="003C5ABB"/>
    <w:rsid w:val="003C5ADF"/>
    <w:rsid w:val="003D0058"/>
    <w:rsid w:val="003D0062"/>
    <w:rsid w:val="003D2DB5"/>
    <w:rsid w:val="003D4217"/>
    <w:rsid w:val="003D4457"/>
    <w:rsid w:val="003D5643"/>
    <w:rsid w:val="003D5B1E"/>
    <w:rsid w:val="003D5CEE"/>
    <w:rsid w:val="003D680E"/>
    <w:rsid w:val="003D79D1"/>
    <w:rsid w:val="003E4211"/>
    <w:rsid w:val="003E50F2"/>
    <w:rsid w:val="003F1517"/>
    <w:rsid w:val="003F4125"/>
    <w:rsid w:val="003F5A24"/>
    <w:rsid w:val="0040420C"/>
    <w:rsid w:val="00405405"/>
    <w:rsid w:val="00406755"/>
    <w:rsid w:val="00413BBF"/>
    <w:rsid w:val="00417B08"/>
    <w:rsid w:val="00420F1C"/>
    <w:rsid w:val="00424010"/>
    <w:rsid w:val="00427D72"/>
    <w:rsid w:val="00442970"/>
    <w:rsid w:val="00444913"/>
    <w:rsid w:val="004539DE"/>
    <w:rsid w:val="00465CD0"/>
    <w:rsid w:val="00470590"/>
    <w:rsid w:val="00473645"/>
    <w:rsid w:val="004779B6"/>
    <w:rsid w:val="00481204"/>
    <w:rsid w:val="00483EFA"/>
    <w:rsid w:val="004848E3"/>
    <w:rsid w:val="00485043"/>
    <w:rsid w:val="004865C1"/>
    <w:rsid w:val="004909B8"/>
    <w:rsid w:val="004930FA"/>
    <w:rsid w:val="004945C4"/>
    <w:rsid w:val="004A49AA"/>
    <w:rsid w:val="004B155E"/>
    <w:rsid w:val="004B1EA9"/>
    <w:rsid w:val="004B4E58"/>
    <w:rsid w:val="004B5E95"/>
    <w:rsid w:val="004B72BC"/>
    <w:rsid w:val="004B7B65"/>
    <w:rsid w:val="004B7D9C"/>
    <w:rsid w:val="004C779A"/>
    <w:rsid w:val="004E714E"/>
    <w:rsid w:val="004E764A"/>
    <w:rsid w:val="004F4B0B"/>
    <w:rsid w:val="004F7581"/>
    <w:rsid w:val="005023D4"/>
    <w:rsid w:val="00502774"/>
    <w:rsid w:val="0050686A"/>
    <w:rsid w:val="0050757F"/>
    <w:rsid w:val="005146EB"/>
    <w:rsid w:val="00516D31"/>
    <w:rsid w:val="00521E43"/>
    <w:rsid w:val="00525D2E"/>
    <w:rsid w:val="0052635D"/>
    <w:rsid w:val="0053377D"/>
    <w:rsid w:val="00535438"/>
    <w:rsid w:val="005364DD"/>
    <w:rsid w:val="0053743B"/>
    <w:rsid w:val="00543027"/>
    <w:rsid w:val="00546B84"/>
    <w:rsid w:val="00550DBF"/>
    <w:rsid w:val="005552EB"/>
    <w:rsid w:val="0055534B"/>
    <w:rsid w:val="00556A75"/>
    <w:rsid w:val="005578AC"/>
    <w:rsid w:val="00567FF6"/>
    <w:rsid w:val="00574467"/>
    <w:rsid w:val="005939F1"/>
    <w:rsid w:val="005957B1"/>
    <w:rsid w:val="00595BDB"/>
    <w:rsid w:val="005A2F6C"/>
    <w:rsid w:val="005A5A8B"/>
    <w:rsid w:val="005B053D"/>
    <w:rsid w:val="005B1B62"/>
    <w:rsid w:val="005B3B51"/>
    <w:rsid w:val="005B3F61"/>
    <w:rsid w:val="005B5F87"/>
    <w:rsid w:val="005B69F0"/>
    <w:rsid w:val="005B6E1B"/>
    <w:rsid w:val="005C2832"/>
    <w:rsid w:val="005C4982"/>
    <w:rsid w:val="005D5795"/>
    <w:rsid w:val="005E3B6E"/>
    <w:rsid w:val="005E5947"/>
    <w:rsid w:val="005E6850"/>
    <w:rsid w:val="005F371D"/>
    <w:rsid w:val="005F559B"/>
    <w:rsid w:val="0060088B"/>
    <w:rsid w:val="0060321E"/>
    <w:rsid w:val="00605932"/>
    <w:rsid w:val="00607213"/>
    <w:rsid w:val="006117A4"/>
    <w:rsid w:val="0061796A"/>
    <w:rsid w:val="006213FE"/>
    <w:rsid w:val="00626B7F"/>
    <w:rsid w:val="0062762F"/>
    <w:rsid w:val="006279DD"/>
    <w:rsid w:val="0063066E"/>
    <w:rsid w:val="00631D54"/>
    <w:rsid w:val="00632692"/>
    <w:rsid w:val="006352BB"/>
    <w:rsid w:val="0064203B"/>
    <w:rsid w:val="00650EBD"/>
    <w:rsid w:val="00652C33"/>
    <w:rsid w:val="00653DA8"/>
    <w:rsid w:val="00653EC1"/>
    <w:rsid w:val="006543E5"/>
    <w:rsid w:val="00654DB2"/>
    <w:rsid w:val="00661CE4"/>
    <w:rsid w:val="006665B5"/>
    <w:rsid w:val="00680690"/>
    <w:rsid w:val="00680960"/>
    <w:rsid w:val="0068456A"/>
    <w:rsid w:val="006866DC"/>
    <w:rsid w:val="00687639"/>
    <w:rsid w:val="006919CE"/>
    <w:rsid w:val="006A0DA0"/>
    <w:rsid w:val="006A105A"/>
    <w:rsid w:val="006A5A44"/>
    <w:rsid w:val="006C1652"/>
    <w:rsid w:val="006C3949"/>
    <w:rsid w:val="006C459D"/>
    <w:rsid w:val="006D0AF8"/>
    <w:rsid w:val="006D0C07"/>
    <w:rsid w:val="006D0C71"/>
    <w:rsid w:val="006D41F9"/>
    <w:rsid w:val="006D4A0C"/>
    <w:rsid w:val="006D611F"/>
    <w:rsid w:val="006E1BFF"/>
    <w:rsid w:val="006F4375"/>
    <w:rsid w:val="006F4407"/>
    <w:rsid w:val="006F5B4D"/>
    <w:rsid w:val="006F6DD1"/>
    <w:rsid w:val="006F7565"/>
    <w:rsid w:val="00700817"/>
    <w:rsid w:val="00702606"/>
    <w:rsid w:val="00703265"/>
    <w:rsid w:val="007148E7"/>
    <w:rsid w:val="00715C9D"/>
    <w:rsid w:val="00715D9D"/>
    <w:rsid w:val="007208C7"/>
    <w:rsid w:val="00725AA2"/>
    <w:rsid w:val="007318BC"/>
    <w:rsid w:val="007326B4"/>
    <w:rsid w:val="00732787"/>
    <w:rsid w:val="007348A1"/>
    <w:rsid w:val="00737A78"/>
    <w:rsid w:val="007448A5"/>
    <w:rsid w:val="007461D1"/>
    <w:rsid w:val="00750637"/>
    <w:rsid w:val="00750703"/>
    <w:rsid w:val="00752D64"/>
    <w:rsid w:val="00754450"/>
    <w:rsid w:val="00756254"/>
    <w:rsid w:val="00766742"/>
    <w:rsid w:val="00767D88"/>
    <w:rsid w:val="007702FC"/>
    <w:rsid w:val="00770C88"/>
    <w:rsid w:val="00772C4C"/>
    <w:rsid w:val="007737AA"/>
    <w:rsid w:val="00774417"/>
    <w:rsid w:val="007824BF"/>
    <w:rsid w:val="00783333"/>
    <w:rsid w:val="00787BEB"/>
    <w:rsid w:val="00790CBE"/>
    <w:rsid w:val="00792C7B"/>
    <w:rsid w:val="00793808"/>
    <w:rsid w:val="007960D6"/>
    <w:rsid w:val="00797A9C"/>
    <w:rsid w:val="007A20A6"/>
    <w:rsid w:val="007A23A9"/>
    <w:rsid w:val="007A6094"/>
    <w:rsid w:val="007B059C"/>
    <w:rsid w:val="007B06F3"/>
    <w:rsid w:val="007C7C81"/>
    <w:rsid w:val="007D0B4B"/>
    <w:rsid w:val="007D1F09"/>
    <w:rsid w:val="007D37D5"/>
    <w:rsid w:val="007D6CF0"/>
    <w:rsid w:val="007E6BF7"/>
    <w:rsid w:val="007F367D"/>
    <w:rsid w:val="007F3999"/>
    <w:rsid w:val="007F5E33"/>
    <w:rsid w:val="007F7633"/>
    <w:rsid w:val="00810508"/>
    <w:rsid w:val="0081432F"/>
    <w:rsid w:val="00820C29"/>
    <w:rsid w:val="00822B24"/>
    <w:rsid w:val="008259EE"/>
    <w:rsid w:val="008270FC"/>
    <w:rsid w:val="00836F88"/>
    <w:rsid w:val="0083759C"/>
    <w:rsid w:val="00840AEB"/>
    <w:rsid w:val="0084134D"/>
    <w:rsid w:val="00845D84"/>
    <w:rsid w:val="00852BC6"/>
    <w:rsid w:val="00854D59"/>
    <w:rsid w:val="00857A19"/>
    <w:rsid w:val="0086002A"/>
    <w:rsid w:val="008646E4"/>
    <w:rsid w:val="008678AC"/>
    <w:rsid w:val="008701C7"/>
    <w:rsid w:val="00870988"/>
    <w:rsid w:val="00872ED4"/>
    <w:rsid w:val="00874DF9"/>
    <w:rsid w:val="008805FD"/>
    <w:rsid w:val="00881B23"/>
    <w:rsid w:val="0088407F"/>
    <w:rsid w:val="00887429"/>
    <w:rsid w:val="0088771E"/>
    <w:rsid w:val="00890399"/>
    <w:rsid w:val="00891E07"/>
    <w:rsid w:val="00893524"/>
    <w:rsid w:val="008935A1"/>
    <w:rsid w:val="008959A4"/>
    <w:rsid w:val="008975E1"/>
    <w:rsid w:val="008A1A3A"/>
    <w:rsid w:val="008A2019"/>
    <w:rsid w:val="008A4E36"/>
    <w:rsid w:val="008A548A"/>
    <w:rsid w:val="008A558C"/>
    <w:rsid w:val="008B1B2B"/>
    <w:rsid w:val="008B7E27"/>
    <w:rsid w:val="008C22F9"/>
    <w:rsid w:val="008C3660"/>
    <w:rsid w:val="008C4850"/>
    <w:rsid w:val="008C50C3"/>
    <w:rsid w:val="008D755E"/>
    <w:rsid w:val="008D7CF2"/>
    <w:rsid w:val="008E02BF"/>
    <w:rsid w:val="008E0E60"/>
    <w:rsid w:val="008E596F"/>
    <w:rsid w:val="008E789D"/>
    <w:rsid w:val="008E7DD8"/>
    <w:rsid w:val="008F03DE"/>
    <w:rsid w:val="008F3944"/>
    <w:rsid w:val="008F6A07"/>
    <w:rsid w:val="008F6B6B"/>
    <w:rsid w:val="00900A34"/>
    <w:rsid w:val="00903D2B"/>
    <w:rsid w:val="009051E0"/>
    <w:rsid w:val="009240C6"/>
    <w:rsid w:val="00924F59"/>
    <w:rsid w:val="0092515F"/>
    <w:rsid w:val="00932D61"/>
    <w:rsid w:val="00935852"/>
    <w:rsid w:val="009430E8"/>
    <w:rsid w:val="00945011"/>
    <w:rsid w:val="009452F5"/>
    <w:rsid w:val="00956DB3"/>
    <w:rsid w:val="009608DF"/>
    <w:rsid w:val="00966152"/>
    <w:rsid w:val="009670F4"/>
    <w:rsid w:val="009740F3"/>
    <w:rsid w:val="00974AB8"/>
    <w:rsid w:val="00976659"/>
    <w:rsid w:val="009809E4"/>
    <w:rsid w:val="00981E5B"/>
    <w:rsid w:val="009834DE"/>
    <w:rsid w:val="009860B9"/>
    <w:rsid w:val="00990701"/>
    <w:rsid w:val="0099674E"/>
    <w:rsid w:val="009A6C5D"/>
    <w:rsid w:val="009A73AE"/>
    <w:rsid w:val="009B0138"/>
    <w:rsid w:val="009B259D"/>
    <w:rsid w:val="009B4746"/>
    <w:rsid w:val="009B4B1C"/>
    <w:rsid w:val="009B7117"/>
    <w:rsid w:val="009C1056"/>
    <w:rsid w:val="009C1FDC"/>
    <w:rsid w:val="009C2324"/>
    <w:rsid w:val="009D112A"/>
    <w:rsid w:val="009E0A29"/>
    <w:rsid w:val="009E216A"/>
    <w:rsid w:val="009E246C"/>
    <w:rsid w:val="009E3493"/>
    <w:rsid w:val="009E3A3C"/>
    <w:rsid w:val="009E4308"/>
    <w:rsid w:val="009E7850"/>
    <w:rsid w:val="009F370C"/>
    <w:rsid w:val="009F550C"/>
    <w:rsid w:val="00A00509"/>
    <w:rsid w:val="00A030FF"/>
    <w:rsid w:val="00A03609"/>
    <w:rsid w:val="00A038A1"/>
    <w:rsid w:val="00A050CF"/>
    <w:rsid w:val="00A05D9C"/>
    <w:rsid w:val="00A14026"/>
    <w:rsid w:val="00A14B5B"/>
    <w:rsid w:val="00A16A6F"/>
    <w:rsid w:val="00A20178"/>
    <w:rsid w:val="00A20914"/>
    <w:rsid w:val="00A22073"/>
    <w:rsid w:val="00A22BDD"/>
    <w:rsid w:val="00A2377E"/>
    <w:rsid w:val="00A253E1"/>
    <w:rsid w:val="00A26369"/>
    <w:rsid w:val="00A2653C"/>
    <w:rsid w:val="00A27A3C"/>
    <w:rsid w:val="00A327AC"/>
    <w:rsid w:val="00A36114"/>
    <w:rsid w:val="00A3697A"/>
    <w:rsid w:val="00A42C63"/>
    <w:rsid w:val="00A4743C"/>
    <w:rsid w:val="00A47C94"/>
    <w:rsid w:val="00A5189E"/>
    <w:rsid w:val="00A556A0"/>
    <w:rsid w:val="00A659E0"/>
    <w:rsid w:val="00A65A6B"/>
    <w:rsid w:val="00A65C53"/>
    <w:rsid w:val="00A716BA"/>
    <w:rsid w:val="00A735FB"/>
    <w:rsid w:val="00A80E56"/>
    <w:rsid w:val="00A830C1"/>
    <w:rsid w:val="00A84CEF"/>
    <w:rsid w:val="00A86437"/>
    <w:rsid w:val="00A87974"/>
    <w:rsid w:val="00A920A9"/>
    <w:rsid w:val="00A92F89"/>
    <w:rsid w:val="00AA4D6E"/>
    <w:rsid w:val="00AA621D"/>
    <w:rsid w:val="00AA6245"/>
    <w:rsid w:val="00AB58E7"/>
    <w:rsid w:val="00AB737D"/>
    <w:rsid w:val="00AC508F"/>
    <w:rsid w:val="00AC6F83"/>
    <w:rsid w:val="00AE0B82"/>
    <w:rsid w:val="00AE0CF8"/>
    <w:rsid w:val="00AE6452"/>
    <w:rsid w:val="00AF19DB"/>
    <w:rsid w:val="00B019D5"/>
    <w:rsid w:val="00B0734F"/>
    <w:rsid w:val="00B073B1"/>
    <w:rsid w:val="00B07C6E"/>
    <w:rsid w:val="00B10216"/>
    <w:rsid w:val="00B10ECD"/>
    <w:rsid w:val="00B2396A"/>
    <w:rsid w:val="00B26488"/>
    <w:rsid w:val="00B34D61"/>
    <w:rsid w:val="00B37F1B"/>
    <w:rsid w:val="00B42AD8"/>
    <w:rsid w:val="00B446FB"/>
    <w:rsid w:val="00B50863"/>
    <w:rsid w:val="00B57285"/>
    <w:rsid w:val="00B600EE"/>
    <w:rsid w:val="00B618E7"/>
    <w:rsid w:val="00B61A3A"/>
    <w:rsid w:val="00B62771"/>
    <w:rsid w:val="00B6325D"/>
    <w:rsid w:val="00B65915"/>
    <w:rsid w:val="00B71248"/>
    <w:rsid w:val="00B71C4A"/>
    <w:rsid w:val="00B768C6"/>
    <w:rsid w:val="00B77F32"/>
    <w:rsid w:val="00B815AD"/>
    <w:rsid w:val="00B84940"/>
    <w:rsid w:val="00B85CB1"/>
    <w:rsid w:val="00B86A64"/>
    <w:rsid w:val="00B961CE"/>
    <w:rsid w:val="00B96C27"/>
    <w:rsid w:val="00BA0D5E"/>
    <w:rsid w:val="00BB7876"/>
    <w:rsid w:val="00BC2CB6"/>
    <w:rsid w:val="00BC43D7"/>
    <w:rsid w:val="00BD1ABE"/>
    <w:rsid w:val="00BD2A7B"/>
    <w:rsid w:val="00BD3095"/>
    <w:rsid w:val="00BE0A9B"/>
    <w:rsid w:val="00BE0C48"/>
    <w:rsid w:val="00BE1951"/>
    <w:rsid w:val="00BE2966"/>
    <w:rsid w:val="00BE2B4A"/>
    <w:rsid w:val="00BF3109"/>
    <w:rsid w:val="00BF70EB"/>
    <w:rsid w:val="00C01473"/>
    <w:rsid w:val="00C0328F"/>
    <w:rsid w:val="00C055AC"/>
    <w:rsid w:val="00C0564C"/>
    <w:rsid w:val="00C21041"/>
    <w:rsid w:val="00C23F82"/>
    <w:rsid w:val="00C24BC9"/>
    <w:rsid w:val="00C2549C"/>
    <w:rsid w:val="00C2644B"/>
    <w:rsid w:val="00C309C2"/>
    <w:rsid w:val="00C30EB6"/>
    <w:rsid w:val="00C4223F"/>
    <w:rsid w:val="00C46D5E"/>
    <w:rsid w:val="00C5195B"/>
    <w:rsid w:val="00C5238F"/>
    <w:rsid w:val="00C53E92"/>
    <w:rsid w:val="00C564CF"/>
    <w:rsid w:val="00C60680"/>
    <w:rsid w:val="00C642CC"/>
    <w:rsid w:val="00C67C77"/>
    <w:rsid w:val="00C70DEE"/>
    <w:rsid w:val="00C71E14"/>
    <w:rsid w:val="00C77F3A"/>
    <w:rsid w:val="00C80F57"/>
    <w:rsid w:val="00C84FD7"/>
    <w:rsid w:val="00C918C3"/>
    <w:rsid w:val="00C91F69"/>
    <w:rsid w:val="00CA01AF"/>
    <w:rsid w:val="00CA559D"/>
    <w:rsid w:val="00CA71BB"/>
    <w:rsid w:val="00CB1B8B"/>
    <w:rsid w:val="00CB2E81"/>
    <w:rsid w:val="00CB4B36"/>
    <w:rsid w:val="00CC2EFA"/>
    <w:rsid w:val="00CC5AD1"/>
    <w:rsid w:val="00CC675D"/>
    <w:rsid w:val="00CC7B9F"/>
    <w:rsid w:val="00CD6BC6"/>
    <w:rsid w:val="00CE2F8D"/>
    <w:rsid w:val="00CE4E82"/>
    <w:rsid w:val="00CE587E"/>
    <w:rsid w:val="00CF1888"/>
    <w:rsid w:val="00CF3F3A"/>
    <w:rsid w:val="00D0163E"/>
    <w:rsid w:val="00D061EF"/>
    <w:rsid w:val="00D0749F"/>
    <w:rsid w:val="00D12C9C"/>
    <w:rsid w:val="00D220B2"/>
    <w:rsid w:val="00D23FF1"/>
    <w:rsid w:val="00D30815"/>
    <w:rsid w:val="00D30D99"/>
    <w:rsid w:val="00D323E9"/>
    <w:rsid w:val="00D43B77"/>
    <w:rsid w:val="00D44A86"/>
    <w:rsid w:val="00D51DC8"/>
    <w:rsid w:val="00D5259B"/>
    <w:rsid w:val="00D54F7F"/>
    <w:rsid w:val="00D569AC"/>
    <w:rsid w:val="00D60510"/>
    <w:rsid w:val="00D73D17"/>
    <w:rsid w:val="00D75C07"/>
    <w:rsid w:val="00D801EE"/>
    <w:rsid w:val="00D80A60"/>
    <w:rsid w:val="00D909C2"/>
    <w:rsid w:val="00D93C99"/>
    <w:rsid w:val="00DA3462"/>
    <w:rsid w:val="00DA5CEC"/>
    <w:rsid w:val="00DA7F0F"/>
    <w:rsid w:val="00DA7F7D"/>
    <w:rsid w:val="00DB51C2"/>
    <w:rsid w:val="00DB54AD"/>
    <w:rsid w:val="00DC1643"/>
    <w:rsid w:val="00DD0416"/>
    <w:rsid w:val="00DD0B91"/>
    <w:rsid w:val="00DD0C04"/>
    <w:rsid w:val="00DD1BCE"/>
    <w:rsid w:val="00DD35D9"/>
    <w:rsid w:val="00DE1717"/>
    <w:rsid w:val="00DE2004"/>
    <w:rsid w:val="00DE7545"/>
    <w:rsid w:val="00DE794C"/>
    <w:rsid w:val="00DF1011"/>
    <w:rsid w:val="00DF2717"/>
    <w:rsid w:val="00DF5E8D"/>
    <w:rsid w:val="00E16071"/>
    <w:rsid w:val="00E16CCF"/>
    <w:rsid w:val="00E16E3B"/>
    <w:rsid w:val="00E1737F"/>
    <w:rsid w:val="00E200FD"/>
    <w:rsid w:val="00E21F45"/>
    <w:rsid w:val="00E36572"/>
    <w:rsid w:val="00E437E7"/>
    <w:rsid w:val="00E4649E"/>
    <w:rsid w:val="00E47122"/>
    <w:rsid w:val="00E517B6"/>
    <w:rsid w:val="00E53822"/>
    <w:rsid w:val="00E546B1"/>
    <w:rsid w:val="00E54BC5"/>
    <w:rsid w:val="00E61832"/>
    <w:rsid w:val="00E62F77"/>
    <w:rsid w:val="00E63573"/>
    <w:rsid w:val="00E64EF1"/>
    <w:rsid w:val="00E70AD0"/>
    <w:rsid w:val="00E748FA"/>
    <w:rsid w:val="00E76654"/>
    <w:rsid w:val="00E83FEE"/>
    <w:rsid w:val="00E919A8"/>
    <w:rsid w:val="00E92B69"/>
    <w:rsid w:val="00E951E5"/>
    <w:rsid w:val="00E974E5"/>
    <w:rsid w:val="00EA1EAB"/>
    <w:rsid w:val="00EA374C"/>
    <w:rsid w:val="00EA4B2D"/>
    <w:rsid w:val="00EA4BAB"/>
    <w:rsid w:val="00EA741D"/>
    <w:rsid w:val="00EB4B3C"/>
    <w:rsid w:val="00EC00FA"/>
    <w:rsid w:val="00EC0616"/>
    <w:rsid w:val="00EC49D2"/>
    <w:rsid w:val="00ED08D6"/>
    <w:rsid w:val="00ED107C"/>
    <w:rsid w:val="00ED2922"/>
    <w:rsid w:val="00ED4275"/>
    <w:rsid w:val="00ED434F"/>
    <w:rsid w:val="00ED6511"/>
    <w:rsid w:val="00ED7208"/>
    <w:rsid w:val="00EE36BB"/>
    <w:rsid w:val="00EE3794"/>
    <w:rsid w:val="00EE56A9"/>
    <w:rsid w:val="00EF011C"/>
    <w:rsid w:val="00EF2BA1"/>
    <w:rsid w:val="00EF38BD"/>
    <w:rsid w:val="00EF5CDE"/>
    <w:rsid w:val="00EF7B59"/>
    <w:rsid w:val="00F019B8"/>
    <w:rsid w:val="00F02F65"/>
    <w:rsid w:val="00F05533"/>
    <w:rsid w:val="00F06EAB"/>
    <w:rsid w:val="00F11CFC"/>
    <w:rsid w:val="00F139EB"/>
    <w:rsid w:val="00F14172"/>
    <w:rsid w:val="00F14790"/>
    <w:rsid w:val="00F154F9"/>
    <w:rsid w:val="00F16F4F"/>
    <w:rsid w:val="00F20AA7"/>
    <w:rsid w:val="00F3065D"/>
    <w:rsid w:val="00F34F99"/>
    <w:rsid w:val="00F369D5"/>
    <w:rsid w:val="00F43D4F"/>
    <w:rsid w:val="00F44FC4"/>
    <w:rsid w:val="00F46D1B"/>
    <w:rsid w:val="00F55048"/>
    <w:rsid w:val="00F64C63"/>
    <w:rsid w:val="00F64D61"/>
    <w:rsid w:val="00F65C6E"/>
    <w:rsid w:val="00F66BD4"/>
    <w:rsid w:val="00F72A27"/>
    <w:rsid w:val="00F73100"/>
    <w:rsid w:val="00F74D0E"/>
    <w:rsid w:val="00F81314"/>
    <w:rsid w:val="00F84030"/>
    <w:rsid w:val="00F84DDA"/>
    <w:rsid w:val="00F851D1"/>
    <w:rsid w:val="00F8639B"/>
    <w:rsid w:val="00F94730"/>
    <w:rsid w:val="00F95767"/>
    <w:rsid w:val="00F97DCB"/>
    <w:rsid w:val="00FA3174"/>
    <w:rsid w:val="00FA5E66"/>
    <w:rsid w:val="00FA62DB"/>
    <w:rsid w:val="00FA6D01"/>
    <w:rsid w:val="00FB01C5"/>
    <w:rsid w:val="00FB02D0"/>
    <w:rsid w:val="00FB5909"/>
    <w:rsid w:val="00FB6F5A"/>
    <w:rsid w:val="00FC06A2"/>
    <w:rsid w:val="00FC0A3E"/>
    <w:rsid w:val="00FC0B9E"/>
    <w:rsid w:val="00FC6052"/>
    <w:rsid w:val="00FD1108"/>
    <w:rsid w:val="00FD43C3"/>
    <w:rsid w:val="00FE5BD1"/>
    <w:rsid w:val="00FF09F3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17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17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Zavorg</dc:creator>
  <cp:keywords/>
  <dc:description/>
  <cp:lastModifiedBy>Zavorg</cp:lastModifiedBy>
  <cp:revision>4</cp:revision>
  <cp:lastPrinted>2019-11-26T08:01:00Z</cp:lastPrinted>
  <dcterms:created xsi:type="dcterms:W3CDTF">2019-11-26T08:00:00Z</dcterms:created>
  <dcterms:modified xsi:type="dcterms:W3CDTF">2019-11-26T10:57:00Z</dcterms:modified>
</cp:coreProperties>
</file>